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59B" w:rsidRDefault="002A1988">
      <w:pPr>
        <w:rPr>
          <w:rFonts w:ascii="Times New Roman" w:hAnsi="Times New Roman" w:cs="Times New Roman"/>
          <w:b/>
          <w:sz w:val="28"/>
        </w:rPr>
      </w:pPr>
      <w:r w:rsidRPr="002A1988">
        <w:rPr>
          <w:rFonts w:ascii="Times New Roman" w:hAnsi="Times New Roman" w:cs="Times New Roman"/>
          <w:b/>
          <w:sz w:val="28"/>
        </w:rPr>
        <w:t>Список обучающихся,</w:t>
      </w:r>
      <w:r w:rsidR="00A11A18">
        <w:rPr>
          <w:rFonts w:ascii="Times New Roman" w:hAnsi="Times New Roman" w:cs="Times New Roman"/>
          <w:b/>
          <w:sz w:val="28"/>
        </w:rPr>
        <w:t xml:space="preserve"> рекомендованных к зачислению в</w:t>
      </w:r>
      <w:r w:rsidRPr="002A1988">
        <w:rPr>
          <w:rFonts w:ascii="Times New Roman" w:hAnsi="Times New Roman" w:cs="Times New Roman"/>
          <w:b/>
          <w:sz w:val="28"/>
        </w:rPr>
        <w:t xml:space="preserve"> класс с углубленным изучением математики</w:t>
      </w:r>
    </w:p>
    <w:p w:rsidR="00A11A18" w:rsidRPr="002A1988" w:rsidRDefault="00A11A1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Классный руководитель – Кинн Татьяна Александровна</w:t>
      </w:r>
      <w:bookmarkStart w:id="0" w:name="_GoBack"/>
      <w:bookmarkEnd w:id="0"/>
    </w:p>
    <w:p w:rsidR="002601A1" w:rsidRDefault="002601A1"/>
    <w:tbl>
      <w:tblPr>
        <w:tblW w:w="8222" w:type="dxa"/>
        <w:tblLook w:val="04A0" w:firstRow="1" w:lastRow="0" w:firstColumn="1" w:lastColumn="0" w:noHBand="0" w:noVBand="1"/>
      </w:tblPr>
      <w:tblGrid>
        <w:gridCol w:w="960"/>
        <w:gridCol w:w="4705"/>
        <w:gridCol w:w="2557"/>
      </w:tblGrid>
      <w:tr w:rsidR="002601A1" w:rsidRPr="002601A1" w:rsidTr="003764FC">
        <w:trPr>
          <w:trHeight w:val="67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601A1" w:rsidRPr="002601A1" w:rsidRDefault="002601A1" w:rsidP="002601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601A1" w:rsidRPr="002601A1" w:rsidRDefault="002601A1" w:rsidP="002601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01A1">
              <w:rPr>
                <w:rFonts w:ascii="Cambria" w:eastAsia="Times New Roman" w:hAnsi="Cambria" w:cs="Calibri"/>
                <w:color w:val="000000"/>
                <w:lang w:eastAsia="ru-RU"/>
              </w:rPr>
              <w:t>№ п/п</w:t>
            </w:r>
          </w:p>
        </w:tc>
        <w:tc>
          <w:tcPr>
            <w:tcW w:w="4705" w:type="dxa"/>
            <w:shd w:val="clear" w:color="auto" w:fill="auto"/>
            <w:noWrap/>
            <w:vAlign w:val="center"/>
            <w:hideMark/>
          </w:tcPr>
          <w:p w:rsidR="002601A1" w:rsidRPr="002601A1" w:rsidRDefault="002601A1" w:rsidP="002601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  <w:p w:rsidR="002601A1" w:rsidRPr="002601A1" w:rsidRDefault="002601A1" w:rsidP="002601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2601A1">
              <w:rPr>
                <w:rFonts w:ascii="Cambria" w:eastAsia="Times New Roman" w:hAnsi="Cambria" w:cs="Calibri"/>
                <w:color w:val="000000"/>
                <w:lang w:eastAsia="ru-RU"/>
              </w:rPr>
              <w:t>ФИО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2601A1" w:rsidRPr="002601A1" w:rsidRDefault="002601A1" w:rsidP="002601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2601A1">
              <w:rPr>
                <w:rFonts w:ascii="Cambria" w:eastAsia="Times New Roman" w:hAnsi="Cambria" w:cs="Calibri"/>
                <w:color w:val="000000"/>
                <w:lang w:eastAsia="ru-RU"/>
              </w:rPr>
              <w:t>ИТОГ</w:t>
            </w:r>
          </w:p>
        </w:tc>
      </w:tr>
      <w:tr w:rsidR="002601A1" w:rsidRPr="002601A1" w:rsidTr="003764F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</w:tcPr>
          <w:p w:rsidR="002601A1" w:rsidRPr="00A11A18" w:rsidRDefault="002601A1" w:rsidP="00A11A1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shd w:val="clear" w:color="auto" w:fill="auto"/>
            <w:noWrap/>
            <w:vAlign w:val="center"/>
          </w:tcPr>
          <w:p w:rsidR="002601A1" w:rsidRPr="002601A1" w:rsidRDefault="002601A1" w:rsidP="002601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Ануфриева Анастасия Сергеевна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:rsidR="002601A1" w:rsidRDefault="002601A1" w:rsidP="002601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Призёр регионального этапа ВСОШ по математике</w:t>
            </w:r>
          </w:p>
          <w:p w:rsidR="00DB3DB7" w:rsidRPr="002601A1" w:rsidRDefault="00DB3DB7" w:rsidP="002601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2601A1" w:rsidRPr="002601A1" w:rsidTr="00A11A1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2601A1" w:rsidRPr="00A11A18" w:rsidRDefault="002601A1" w:rsidP="00A11A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shd w:val="clear" w:color="auto" w:fill="auto"/>
            <w:noWrap/>
            <w:vAlign w:val="bottom"/>
            <w:hideMark/>
          </w:tcPr>
          <w:p w:rsidR="002601A1" w:rsidRPr="002601A1" w:rsidRDefault="002601A1" w:rsidP="002601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601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Антипин Эдуард Витальевич 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2601A1" w:rsidRPr="002601A1" w:rsidRDefault="002601A1" w:rsidP="003764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2601A1">
              <w:rPr>
                <w:rFonts w:ascii="Cambria" w:eastAsia="Times New Roman" w:hAnsi="Cambria" w:cs="Calibri"/>
                <w:color w:val="000000"/>
                <w:lang w:eastAsia="ru-RU"/>
              </w:rPr>
              <w:t>73</w:t>
            </w:r>
          </w:p>
        </w:tc>
      </w:tr>
      <w:tr w:rsidR="002601A1" w:rsidRPr="002601A1" w:rsidTr="00A11A1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2601A1" w:rsidRPr="00A11A18" w:rsidRDefault="002601A1" w:rsidP="00A11A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shd w:val="clear" w:color="auto" w:fill="auto"/>
            <w:noWrap/>
            <w:vAlign w:val="bottom"/>
            <w:hideMark/>
          </w:tcPr>
          <w:p w:rsidR="002601A1" w:rsidRPr="002601A1" w:rsidRDefault="002601A1" w:rsidP="002601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601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Кожина Екатерина Алексеевна 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2601A1" w:rsidRPr="002601A1" w:rsidRDefault="002601A1" w:rsidP="003764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2601A1">
              <w:rPr>
                <w:rFonts w:ascii="Cambria" w:eastAsia="Times New Roman" w:hAnsi="Cambria" w:cs="Calibri"/>
                <w:color w:val="000000"/>
                <w:lang w:eastAsia="ru-RU"/>
              </w:rPr>
              <w:t>72</w:t>
            </w:r>
          </w:p>
        </w:tc>
      </w:tr>
      <w:tr w:rsidR="002601A1" w:rsidRPr="002601A1" w:rsidTr="00A11A1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2601A1" w:rsidRPr="00A11A18" w:rsidRDefault="002601A1" w:rsidP="00A11A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shd w:val="clear" w:color="auto" w:fill="auto"/>
            <w:noWrap/>
            <w:vAlign w:val="bottom"/>
            <w:hideMark/>
          </w:tcPr>
          <w:p w:rsidR="002601A1" w:rsidRPr="002601A1" w:rsidRDefault="002601A1" w:rsidP="002601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01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Крупенников  Даниил</w:t>
            </w:r>
            <w:proofErr w:type="gramEnd"/>
            <w:r w:rsidRPr="002601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Павлович 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2601A1" w:rsidRPr="002601A1" w:rsidRDefault="002601A1" w:rsidP="003764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2601A1">
              <w:rPr>
                <w:rFonts w:ascii="Cambria" w:eastAsia="Times New Roman" w:hAnsi="Cambria" w:cs="Calibri"/>
                <w:color w:val="000000"/>
                <w:lang w:eastAsia="ru-RU"/>
              </w:rPr>
              <w:t>68,5</w:t>
            </w:r>
          </w:p>
        </w:tc>
      </w:tr>
      <w:tr w:rsidR="002601A1" w:rsidRPr="002601A1" w:rsidTr="00A11A1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2601A1" w:rsidRPr="00A11A18" w:rsidRDefault="002601A1" w:rsidP="00A11A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shd w:val="clear" w:color="auto" w:fill="auto"/>
            <w:noWrap/>
            <w:vAlign w:val="bottom"/>
            <w:hideMark/>
          </w:tcPr>
          <w:p w:rsidR="002601A1" w:rsidRPr="002601A1" w:rsidRDefault="002601A1" w:rsidP="002601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01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Емельшин</w:t>
            </w:r>
            <w:proofErr w:type="spellEnd"/>
            <w:r w:rsidRPr="002601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Арсений Денисович 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2601A1" w:rsidRPr="002601A1" w:rsidRDefault="002601A1" w:rsidP="003764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2601A1">
              <w:rPr>
                <w:rFonts w:ascii="Cambria" w:eastAsia="Times New Roman" w:hAnsi="Cambria" w:cs="Calibri"/>
                <w:color w:val="000000"/>
                <w:lang w:eastAsia="ru-RU"/>
              </w:rPr>
              <w:t>63</w:t>
            </w:r>
          </w:p>
        </w:tc>
      </w:tr>
      <w:tr w:rsidR="002601A1" w:rsidRPr="002601A1" w:rsidTr="00A11A1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2601A1" w:rsidRPr="00A11A18" w:rsidRDefault="002601A1" w:rsidP="00A11A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shd w:val="clear" w:color="auto" w:fill="auto"/>
            <w:noWrap/>
            <w:vAlign w:val="bottom"/>
            <w:hideMark/>
          </w:tcPr>
          <w:p w:rsidR="002601A1" w:rsidRPr="002601A1" w:rsidRDefault="002601A1" w:rsidP="002601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601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Авершина Александра Александровна 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2601A1" w:rsidRPr="002601A1" w:rsidRDefault="002601A1" w:rsidP="003764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2601A1">
              <w:rPr>
                <w:rFonts w:ascii="Cambria" w:eastAsia="Times New Roman" w:hAnsi="Cambria" w:cs="Calibri"/>
                <w:color w:val="000000"/>
                <w:lang w:eastAsia="ru-RU"/>
              </w:rPr>
              <w:t>63</w:t>
            </w:r>
          </w:p>
        </w:tc>
      </w:tr>
      <w:tr w:rsidR="002601A1" w:rsidRPr="002601A1" w:rsidTr="00A11A1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2601A1" w:rsidRPr="00A11A18" w:rsidRDefault="002601A1" w:rsidP="00A11A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shd w:val="clear" w:color="auto" w:fill="auto"/>
            <w:noWrap/>
            <w:vAlign w:val="bottom"/>
            <w:hideMark/>
          </w:tcPr>
          <w:p w:rsidR="002601A1" w:rsidRPr="002601A1" w:rsidRDefault="002601A1" w:rsidP="002601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01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Неделько</w:t>
            </w:r>
            <w:proofErr w:type="spellEnd"/>
            <w:r w:rsidRPr="002601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Евгений Дмитриевич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2601A1" w:rsidRPr="002601A1" w:rsidRDefault="002601A1" w:rsidP="003764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2601A1">
              <w:rPr>
                <w:rFonts w:ascii="Cambria" w:eastAsia="Times New Roman" w:hAnsi="Cambria" w:cs="Calibri"/>
                <w:color w:val="000000"/>
                <w:lang w:eastAsia="ru-RU"/>
              </w:rPr>
              <w:t>63</w:t>
            </w:r>
          </w:p>
        </w:tc>
      </w:tr>
      <w:tr w:rsidR="002601A1" w:rsidRPr="002601A1" w:rsidTr="00A11A1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2601A1" w:rsidRPr="00A11A18" w:rsidRDefault="002601A1" w:rsidP="00A11A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shd w:val="clear" w:color="auto" w:fill="auto"/>
            <w:noWrap/>
            <w:vAlign w:val="bottom"/>
            <w:hideMark/>
          </w:tcPr>
          <w:p w:rsidR="002601A1" w:rsidRPr="002601A1" w:rsidRDefault="002601A1" w:rsidP="002601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601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Глухарева Элина Евгеньевна 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2601A1" w:rsidRPr="002601A1" w:rsidRDefault="002601A1" w:rsidP="003764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2601A1">
              <w:rPr>
                <w:rFonts w:ascii="Cambria" w:eastAsia="Times New Roman" w:hAnsi="Cambria" w:cs="Calibri"/>
                <w:color w:val="000000"/>
                <w:lang w:eastAsia="ru-RU"/>
              </w:rPr>
              <w:t>62</w:t>
            </w:r>
          </w:p>
        </w:tc>
      </w:tr>
      <w:tr w:rsidR="002601A1" w:rsidRPr="002601A1" w:rsidTr="00A11A1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2601A1" w:rsidRPr="00A11A18" w:rsidRDefault="002601A1" w:rsidP="00A11A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shd w:val="clear" w:color="auto" w:fill="auto"/>
            <w:noWrap/>
            <w:vAlign w:val="bottom"/>
            <w:hideMark/>
          </w:tcPr>
          <w:p w:rsidR="002601A1" w:rsidRPr="002601A1" w:rsidRDefault="002601A1" w:rsidP="002601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01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Мымрин</w:t>
            </w:r>
            <w:proofErr w:type="spellEnd"/>
            <w:r w:rsidRPr="002601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Вячеслав Артемович 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2601A1" w:rsidRPr="002601A1" w:rsidRDefault="002601A1" w:rsidP="003764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2601A1">
              <w:rPr>
                <w:rFonts w:ascii="Cambria" w:eastAsia="Times New Roman" w:hAnsi="Cambria" w:cs="Calibri"/>
                <w:color w:val="000000"/>
                <w:lang w:eastAsia="ru-RU"/>
              </w:rPr>
              <w:t>58</w:t>
            </w:r>
          </w:p>
        </w:tc>
      </w:tr>
      <w:tr w:rsidR="002601A1" w:rsidRPr="002601A1" w:rsidTr="00A11A1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2601A1" w:rsidRPr="00A11A18" w:rsidRDefault="002601A1" w:rsidP="00A11A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shd w:val="clear" w:color="auto" w:fill="auto"/>
            <w:noWrap/>
            <w:vAlign w:val="bottom"/>
            <w:hideMark/>
          </w:tcPr>
          <w:p w:rsidR="002601A1" w:rsidRPr="002601A1" w:rsidRDefault="002601A1" w:rsidP="002601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01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Верюжский</w:t>
            </w:r>
            <w:proofErr w:type="spellEnd"/>
            <w:r w:rsidRPr="002601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Глеб Викторович 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2601A1" w:rsidRPr="002601A1" w:rsidRDefault="002601A1" w:rsidP="003764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2601A1">
              <w:rPr>
                <w:rFonts w:ascii="Cambria" w:eastAsia="Times New Roman" w:hAnsi="Cambria" w:cs="Calibri"/>
                <w:color w:val="000000"/>
                <w:lang w:eastAsia="ru-RU"/>
              </w:rPr>
              <w:t>56,5</w:t>
            </w:r>
          </w:p>
        </w:tc>
      </w:tr>
      <w:tr w:rsidR="002601A1" w:rsidRPr="002601A1" w:rsidTr="00A11A1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2601A1" w:rsidRPr="00A11A18" w:rsidRDefault="002601A1" w:rsidP="00A11A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shd w:val="clear" w:color="auto" w:fill="auto"/>
            <w:noWrap/>
            <w:vAlign w:val="bottom"/>
            <w:hideMark/>
          </w:tcPr>
          <w:p w:rsidR="002601A1" w:rsidRPr="002601A1" w:rsidRDefault="002601A1" w:rsidP="002601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601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Алексеева</w:t>
            </w:r>
            <w:r w:rsidR="003764F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01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Евгения Викторовна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2601A1" w:rsidRPr="002601A1" w:rsidRDefault="002601A1" w:rsidP="003764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2601A1">
              <w:rPr>
                <w:rFonts w:ascii="Cambria" w:eastAsia="Times New Roman" w:hAnsi="Cambria" w:cs="Calibri"/>
                <w:color w:val="000000"/>
                <w:lang w:eastAsia="ru-RU"/>
              </w:rPr>
              <w:t>56</w:t>
            </w:r>
          </w:p>
        </w:tc>
      </w:tr>
      <w:tr w:rsidR="002601A1" w:rsidRPr="002601A1" w:rsidTr="00A11A1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2601A1" w:rsidRPr="00A11A18" w:rsidRDefault="002601A1" w:rsidP="00A11A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shd w:val="clear" w:color="auto" w:fill="auto"/>
            <w:noWrap/>
            <w:vAlign w:val="bottom"/>
            <w:hideMark/>
          </w:tcPr>
          <w:p w:rsidR="002601A1" w:rsidRPr="002601A1" w:rsidRDefault="002601A1" w:rsidP="002601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01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Заболотских</w:t>
            </w:r>
            <w:proofErr w:type="spellEnd"/>
            <w:r w:rsidRPr="002601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Артем Дмитриевич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2601A1" w:rsidRPr="002601A1" w:rsidRDefault="002601A1" w:rsidP="003764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2601A1">
              <w:rPr>
                <w:rFonts w:ascii="Cambria" w:eastAsia="Times New Roman" w:hAnsi="Cambria" w:cs="Calibri"/>
                <w:color w:val="000000"/>
                <w:lang w:eastAsia="ru-RU"/>
              </w:rPr>
              <w:t>56</w:t>
            </w:r>
          </w:p>
        </w:tc>
      </w:tr>
      <w:tr w:rsidR="002601A1" w:rsidRPr="002601A1" w:rsidTr="00A11A1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2601A1" w:rsidRPr="00A11A18" w:rsidRDefault="002601A1" w:rsidP="00A11A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shd w:val="clear" w:color="auto" w:fill="auto"/>
            <w:noWrap/>
            <w:vAlign w:val="bottom"/>
            <w:hideMark/>
          </w:tcPr>
          <w:p w:rsidR="002601A1" w:rsidRPr="002601A1" w:rsidRDefault="002601A1" w:rsidP="002601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601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Виноградов Иван Михайлович 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2601A1" w:rsidRPr="002601A1" w:rsidRDefault="002601A1" w:rsidP="003764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2601A1">
              <w:rPr>
                <w:rFonts w:ascii="Cambria" w:eastAsia="Times New Roman" w:hAnsi="Cambria" w:cs="Calibri"/>
                <w:color w:val="000000"/>
                <w:lang w:eastAsia="ru-RU"/>
              </w:rPr>
              <w:t>55</w:t>
            </w:r>
          </w:p>
        </w:tc>
      </w:tr>
      <w:tr w:rsidR="002601A1" w:rsidRPr="002601A1" w:rsidTr="00A11A1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2601A1" w:rsidRPr="00A11A18" w:rsidRDefault="002601A1" w:rsidP="00A11A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shd w:val="clear" w:color="auto" w:fill="auto"/>
            <w:noWrap/>
            <w:vAlign w:val="bottom"/>
            <w:hideMark/>
          </w:tcPr>
          <w:p w:rsidR="002601A1" w:rsidRPr="002601A1" w:rsidRDefault="002601A1" w:rsidP="002601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01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Блинова</w:t>
            </w:r>
            <w:proofErr w:type="spellEnd"/>
            <w:r w:rsidRPr="002601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Милана Михайловна 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2601A1" w:rsidRPr="002601A1" w:rsidRDefault="002601A1" w:rsidP="003764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2601A1">
              <w:rPr>
                <w:rFonts w:ascii="Cambria" w:eastAsia="Times New Roman" w:hAnsi="Cambria" w:cs="Calibri"/>
                <w:color w:val="000000"/>
                <w:lang w:eastAsia="ru-RU"/>
              </w:rPr>
              <w:t>54</w:t>
            </w:r>
          </w:p>
        </w:tc>
      </w:tr>
      <w:tr w:rsidR="002601A1" w:rsidRPr="002601A1" w:rsidTr="00A11A1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2601A1" w:rsidRPr="00A11A18" w:rsidRDefault="002601A1" w:rsidP="00A11A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shd w:val="clear" w:color="auto" w:fill="auto"/>
            <w:noWrap/>
            <w:vAlign w:val="bottom"/>
            <w:hideMark/>
          </w:tcPr>
          <w:p w:rsidR="002601A1" w:rsidRPr="002601A1" w:rsidRDefault="002601A1" w:rsidP="002601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601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Яковлев Владимир Дмитриевич 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2601A1" w:rsidRPr="002601A1" w:rsidRDefault="002601A1" w:rsidP="003764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2601A1">
              <w:rPr>
                <w:rFonts w:ascii="Cambria" w:eastAsia="Times New Roman" w:hAnsi="Cambria" w:cs="Calibri"/>
                <w:color w:val="000000"/>
                <w:lang w:eastAsia="ru-RU"/>
              </w:rPr>
              <w:t>53</w:t>
            </w:r>
          </w:p>
        </w:tc>
      </w:tr>
      <w:tr w:rsidR="002601A1" w:rsidRPr="002601A1" w:rsidTr="00A11A1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2601A1" w:rsidRPr="00A11A18" w:rsidRDefault="002601A1" w:rsidP="00A11A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shd w:val="clear" w:color="auto" w:fill="auto"/>
            <w:noWrap/>
            <w:vAlign w:val="bottom"/>
            <w:hideMark/>
          </w:tcPr>
          <w:p w:rsidR="002601A1" w:rsidRPr="002601A1" w:rsidRDefault="002601A1" w:rsidP="002601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601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Соснина Валерия Сергеевна 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2601A1" w:rsidRPr="002601A1" w:rsidRDefault="002601A1" w:rsidP="003764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2601A1">
              <w:rPr>
                <w:rFonts w:ascii="Cambria" w:eastAsia="Times New Roman" w:hAnsi="Cambria" w:cs="Calibri"/>
                <w:color w:val="000000"/>
                <w:lang w:eastAsia="ru-RU"/>
              </w:rPr>
              <w:t>53</w:t>
            </w:r>
          </w:p>
        </w:tc>
      </w:tr>
      <w:tr w:rsidR="002601A1" w:rsidRPr="002601A1" w:rsidTr="00A11A1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2601A1" w:rsidRPr="00A11A18" w:rsidRDefault="002601A1" w:rsidP="00A11A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shd w:val="clear" w:color="auto" w:fill="auto"/>
            <w:noWrap/>
            <w:vAlign w:val="bottom"/>
            <w:hideMark/>
          </w:tcPr>
          <w:p w:rsidR="002601A1" w:rsidRPr="002601A1" w:rsidRDefault="002601A1" w:rsidP="002601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601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Лемешко Николай Олегович 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2601A1" w:rsidRPr="002601A1" w:rsidRDefault="002601A1" w:rsidP="003764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2601A1">
              <w:rPr>
                <w:rFonts w:ascii="Cambria" w:eastAsia="Times New Roman" w:hAnsi="Cambria" w:cs="Calibri"/>
                <w:color w:val="000000"/>
                <w:lang w:eastAsia="ru-RU"/>
              </w:rPr>
              <w:t>49</w:t>
            </w:r>
          </w:p>
        </w:tc>
      </w:tr>
      <w:tr w:rsidR="002601A1" w:rsidRPr="002601A1" w:rsidTr="00A11A1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2601A1" w:rsidRPr="00A11A18" w:rsidRDefault="002601A1" w:rsidP="00A11A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shd w:val="clear" w:color="auto" w:fill="auto"/>
            <w:noWrap/>
            <w:vAlign w:val="bottom"/>
            <w:hideMark/>
          </w:tcPr>
          <w:p w:rsidR="002601A1" w:rsidRPr="002601A1" w:rsidRDefault="002601A1" w:rsidP="002601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01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Локашев</w:t>
            </w:r>
            <w:proofErr w:type="spellEnd"/>
            <w:r w:rsidRPr="002601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Андрей Васильевич 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2601A1" w:rsidRPr="002601A1" w:rsidRDefault="002601A1" w:rsidP="003764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2601A1">
              <w:rPr>
                <w:rFonts w:ascii="Cambria" w:eastAsia="Times New Roman" w:hAnsi="Cambria" w:cs="Calibri"/>
                <w:color w:val="000000"/>
                <w:lang w:eastAsia="ru-RU"/>
              </w:rPr>
              <w:t>44</w:t>
            </w:r>
          </w:p>
        </w:tc>
      </w:tr>
      <w:tr w:rsidR="002601A1" w:rsidRPr="002601A1" w:rsidTr="00A11A1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2601A1" w:rsidRPr="00A11A18" w:rsidRDefault="002601A1" w:rsidP="00A11A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shd w:val="clear" w:color="auto" w:fill="auto"/>
            <w:noWrap/>
            <w:vAlign w:val="bottom"/>
            <w:hideMark/>
          </w:tcPr>
          <w:p w:rsidR="002601A1" w:rsidRPr="002601A1" w:rsidRDefault="002601A1" w:rsidP="002601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01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Праводелов</w:t>
            </w:r>
            <w:proofErr w:type="spellEnd"/>
            <w:r w:rsidRPr="002601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Петр Дмитриевич 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2601A1" w:rsidRPr="002601A1" w:rsidRDefault="002601A1" w:rsidP="003764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2601A1">
              <w:rPr>
                <w:rFonts w:ascii="Cambria" w:eastAsia="Times New Roman" w:hAnsi="Cambria" w:cs="Calibri"/>
                <w:color w:val="000000"/>
                <w:lang w:eastAsia="ru-RU"/>
              </w:rPr>
              <w:t>44</w:t>
            </w:r>
          </w:p>
        </w:tc>
      </w:tr>
      <w:tr w:rsidR="002601A1" w:rsidRPr="002601A1" w:rsidTr="00A11A1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2601A1" w:rsidRPr="00A11A18" w:rsidRDefault="002601A1" w:rsidP="00A11A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shd w:val="clear" w:color="auto" w:fill="auto"/>
            <w:noWrap/>
            <w:vAlign w:val="bottom"/>
            <w:hideMark/>
          </w:tcPr>
          <w:p w:rsidR="002601A1" w:rsidRPr="002601A1" w:rsidRDefault="002601A1" w:rsidP="002601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601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Трофимова Ульяна Антоновна 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2601A1" w:rsidRPr="002601A1" w:rsidRDefault="002601A1" w:rsidP="003764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2601A1">
              <w:rPr>
                <w:rFonts w:ascii="Cambria" w:eastAsia="Times New Roman" w:hAnsi="Cambria" w:cs="Calibri"/>
                <w:color w:val="000000"/>
                <w:lang w:eastAsia="ru-RU"/>
              </w:rPr>
              <w:t>42</w:t>
            </w:r>
          </w:p>
        </w:tc>
      </w:tr>
      <w:tr w:rsidR="002601A1" w:rsidRPr="002601A1" w:rsidTr="00A11A1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2601A1" w:rsidRPr="00A11A18" w:rsidRDefault="002601A1" w:rsidP="00A11A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shd w:val="clear" w:color="auto" w:fill="auto"/>
            <w:noWrap/>
            <w:vAlign w:val="bottom"/>
            <w:hideMark/>
          </w:tcPr>
          <w:p w:rsidR="002601A1" w:rsidRPr="002601A1" w:rsidRDefault="002601A1" w:rsidP="002601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01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Каторин</w:t>
            </w:r>
            <w:proofErr w:type="spellEnd"/>
            <w:r w:rsidRPr="002601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Петр Андреевич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2601A1" w:rsidRPr="002601A1" w:rsidRDefault="002601A1" w:rsidP="003764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2601A1">
              <w:rPr>
                <w:rFonts w:ascii="Cambria" w:eastAsia="Times New Roman" w:hAnsi="Cambria" w:cs="Calibri"/>
                <w:color w:val="000000"/>
                <w:lang w:eastAsia="ru-RU"/>
              </w:rPr>
              <w:t>41</w:t>
            </w:r>
          </w:p>
        </w:tc>
      </w:tr>
      <w:tr w:rsidR="002601A1" w:rsidRPr="002601A1" w:rsidTr="00A11A1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2601A1" w:rsidRPr="00A11A18" w:rsidRDefault="002601A1" w:rsidP="00A11A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shd w:val="clear" w:color="auto" w:fill="auto"/>
            <w:noWrap/>
            <w:vAlign w:val="bottom"/>
            <w:hideMark/>
          </w:tcPr>
          <w:p w:rsidR="002601A1" w:rsidRPr="002601A1" w:rsidRDefault="002601A1" w:rsidP="002601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601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Уланов Владимир Владимирович 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2601A1" w:rsidRPr="002601A1" w:rsidRDefault="002601A1" w:rsidP="003764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2601A1">
              <w:rPr>
                <w:rFonts w:ascii="Cambria" w:eastAsia="Times New Roman" w:hAnsi="Cambria" w:cs="Calibri"/>
                <w:color w:val="000000"/>
                <w:lang w:eastAsia="ru-RU"/>
              </w:rPr>
              <w:t>40</w:t>
            </w:r>
          </w:p>
        </w:tc>
      </w:tr>
      <w:tr w:rsidR="002601A1" w:rsidRPr="002601A1" w:rsidTr="00A11A1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2601A1" w:rsidRPr="00A11A18" w:rsidRDefault="002601A1" w:rsidP="00A11A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shd w:val="clear" w:color="auto" w:fill="auto"/>
            <w:noWrap/>
            <w:vAlign w:val="bottom"/>
            <w:hideMark/>
          </w:tcPr>
          <w:p w:rsidR="002601A1" w:rsidRPr="002601A1" w:rsidRDefault="002601A1" w:rsidP="002601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601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Григорович Дмитрий Максимович 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2601A1" w:rsidRPr="002601A1" w:rsidRDefault="002601A1" w:rsidP="003764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2601A1">
              <w:rPr>
                <w:rFonts w:ascii="Cambria" w:eastAsia="Times New Roman" w:hAnsi="Cambria" w:cs="Calibri"/>
                <w:color w:val="000000"/>
                <w:lang w:eastAsia="ru-RU"/>
              </w:rPr>
              <w:t>36</w:t>
            </w:r>
          </w:p>
        </w:tc>
      </w:tr>
      <w:tr w:rsidR="00A11A18" w:rsidRPr="002601A1" w:rsidTr="003764FC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A11A18" w:rsidRPr="00A11A18" w:rsidRDefault="00A11A18" w:rsidP="00A11A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shd w:val="clear" w:color="auto" w:fill="auto"/>
            <w:noWrap/>
            <w:vAlign w:val="bottom"/>
          </w:tcPr>
          <w:p w:rsidR="00A11A18" w:rsidRPr="002601A1" w:rsidRDefault="00A11A18" w:rsidP="002601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Кухтин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Егор Андреевич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:rsidR="00A11A18" w:rsidRPr="002601A1" w:rsidRDefault="00A11A18" w:rsidP="003764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35</w:t>
            </w:r>
          </w:p>
        </w:tc>
      </w:tr>
      <w:tr w:rsidR="002601A1" w:rsidRPr="002601A1" w:rsidTr="00A11A1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2601A1" w:rsidRPr="00A11A18" w:rsidRDefault="002601A1" w:rsidP="00A11A1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shd w:val="clear" w:color="auto" w:fill="auto"/>
            <w:noWrap/>
            <w:vAlign w:val="bottom"/>
            <w:hideMark/>
          </w:tcPr>
          <w:p w:rsidR="002601A1" w:rsidRPr="002601A1" w:rsidRDefault="002601A1" w:rsidP="002601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601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Иванов Федор Алексеевич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2601A1" w:rsidRPr="002601A1" w:rsidRDefault="00A11A18" w:rsidP="003764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3</w:t>
            </w:r>
            <w:r w:rsidR="002601A1" w:rsidRPr="002601A1">
              <w:rPr>
                <w:rFonts w:ascii="Cambria" w:eastAsia="Times New Roman" w:hAnsi="Cambria" w:cs="Calibri"/>
                <w:color w:val="000000"/>
                <w:lang w:eastAsia="ru-RU"/>
              </w:rPr>
              <w:t>5</w:t>
            </w:r>
          </w:p>
        </w:tc>
      </w:tr>
    </w:tbl>
    <w:p w:rsidR="002601A1" w:rsidRDefault="002601A1"/>
    <w:sectPr w:rsidR="0026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96AD2"/>
    <w:multiLevelType w:val="hybridMultilevel"/>
    <w:tmpl w:val="75BE5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D6"/>
    <w:rsid w:val="002601A1"/>
    <w:rsid w:val="002A1988"/>
    <w:rsid w:val="0034759B"/>
    <w:rsid w:val="003764FC"/>
    <w:rsid w:val="00675CD6"/>
    <w:rsid w:val="00856CDF"/>
    <w:rsid w:val="00A11A18"/>
    <w:rsid w:val="00DB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09AD4-5C8B-4EC3-8520-A84BCCA0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2025-05-16T12:34:00Z</dcterms:created>
  <dcterms:modified xsi:type="dcterms:W3CDTF">2025-05-22T09:55:00Z</dcterms:modified>
</cp:coreProperties>
</file>